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15FB" w14:textId="77777777" w:rsidR="00992570" w:rsidRPr="007A4A84" w:rsidRDefault="007A4A84" w:rsidP="00715177">
      <w:pPr>
        <w:pStyle w:val="Heading1"/>
      </w:pPr>
      <w:r w:rsidRPr="007A4A84">
        <w:t xml:space="preserve">Bidder reference check: </w:t>
      </w:r>
      <w:r w:rsidR="00987D9D" w:rsidRPr="007A4A84">
        <w:t>Email t</w:t>
      </w:r>
      <w:r w:rsidR="00992570" w:rsidRPr="007A4A84">
        <w:t>emplate</w:t>
      </w:r>
    </w:p>
    <w:p w14:paraId="771806F0" w14:textId="77777777" w:rsidR="00987D9D" w:rsidRDefault="00987D9D" w:rsidP="00992570">
      <w:pPr>
        <w:spacing w:before="120" w:after="120" w:line="240" w:lineRule="auto"/>
        <w:jc w:val="both"/>
      </w:pPr>
    </w:p>
    <w:p w14:paraId="6FCF0D56" w14:textId="77777777" w:rsidR="00992570" w:rsidRDefault="00992570" w:rsidP="00A320F5">
      <w:pPr>
        <w:spacing w:before="120" w:after="120" w:line="276" w:lineRule="auto"/>
        <w:jc w:val="both"/>
        <w:rPr>
          <w:rFonts w:cstheme="minorHAnsi"/>
        </w:rPr>
      </w:pPr>
      <w:r w:rsidRPr="00992570">
        <w:rPr>
          <w:rFonts w:cstheme="minorHAnsi"/>
          <w:b/>
        </w:rPr>
        <w:t>Objective</w:t>
      </w:r>
      <w:r w:rsidR="00716FA2">
        <w:rPr>
          <w:rFonts w:cstheme="minorHAnsi"/>
        </w:rPr>
        <w:t xml:space="preserve">: </w:t>
      </w:r>
      <w:r w:rsidRPr="00992570">
        <w:rPr>
          <w:rFonts w:cstheme="minorHAnsi"/>
        </w:rPr>
        <w:t>References should be checked to help determine if the top</w:t>
      </w:r>
      <w:r w:rsidR="00A30D5D">
        <w:rPr>
          <w:rFonts w:cstheme="minorHAnsi"/>
        </w:rPr>
        <w:t>-</w:t>
      </w:r>
      <w:r w:rsidRPr="00992570">
        <w:rPr>
          <w:rFonts w:cstheme="minorHAnsi"/>
        </w:rPr>
        <w:t xml:space="preserve">scored bidder(s) are responsible prior to proceeding to </w:t>
      </w:r>
      <w:r w:rsidR="00A30D5D">
        <w:rPr>
          <w:rFonts w:cstheme="minorHAnsi"/>
        </w:rPr>
        <w:t xml:space="preserve">the </w:t>
      </w:r>
      <w:r w:rsidRPr="00992570">
        <w:rPr>
          <w:rFonts w:cstheme="minorHAnsi"/>
        </w:rPr>
        <w:t>announcement of apparent successful bidders. References are a good way to determine the bidder’s ability to meet the solicitation requirements.</w:t>
      </w:r>
    </w:p>
    <w:p w14:paraId="753F88A9" w14:textId="4FFCB86B" w:rsidR="00716FA2" w:rsidRDefault="00992570" w:rsidP="00A320F5">
      <w:pPr>
        <w:spacing w:before="120" w:after="120" w:line="276" w:lineRule="auto"/>
        <w:jc w:val="both"/>
        <w:rPr>
          <w:rFonts w:cstheme="minorHAnsi"/>
        </w:rPr>
      </w:pPr>
      <w:r w:rsidRPr="00992570">
        <w:rPr>
          <w:rFonts w:cstheme="minorHAnsi"/>
          <w:b/>
        </w:rPr>
        <w:t>Instructions:</w:t>
      </w:r>
      <w:r w:rsidR="00DA4621" w:rsidRPr="00992570">
        <w:rPr>
          <w:rFonts w:cstheme="minorHAnsi"/>
        </w:rPr>
        <w:t xml:space="preserve"> Work with the </w:t>
      </w:r>
      <w:r w:rsidR="006B5F37">
        <w:rPr>
          <w:rFonts w:cstheme="minorHAnsi"/>
        </w:rPr>
        <w:t>sourcing team</w:t>
      </w:r>
      <w:r w:rsidR="00DA4621" w:rsidRPr="00992570">
        <w:rPr>
          <w:rFonts w:cstheme="minorHAnsi"/>
        </w:rPr>
        <w:t xml:space="preserve"> to confirm a list of </w:t>
      </w:r>
      <w:r w:rsidR="006B5F37">
        <w:rPr>
          <w:rFonts w:cstheme="minorHAnsi"/>
        </w:rPr>
        <w:t>questions/criteria</w:t>
      </w:r>
      <w:r w:rsidR="00DA4621" w:rsidRPr="00992570">
        <w:rPr>
          <w:rFonts w:cstheme="minorHAnsi"/>
        </w:rPr>
        <w:t xml:space="preserve"> to </w:t>
      </w:r>
      <w:r w:rsidR="006B5F37">
        <w:rPr>
          <w:rFonts w:cstheme="minorHAnsi"/>
        </w:rPr>
        <w:t>check via</w:t>
      </w:r>
      <w:r w:rsidR="00DA4621" w:rsidRPr="00992570">
        <w:rPr>
          <w:rFonts w:cstheme="minorHAnsi"/>
        </w:rPr>
        <w:t xml:space="preserve"> references. References can be d</w:t>
      </w:r>
      <w:r w:rsidR="006B5F37">
        <w:rPr>
          <w:rFonts w:cstheme="minorHAnsi"/>
        </w:rPr>
        <w:t>one over the phone or via email, but via email should be the preferred and default approach.</w:t>
      </w:r>
      <w:r w:rsidR="00DA4621" w:rsidRPr="00992570">
        <w:rPr>
          <w:rFonts w:cstheme="minorHAnsi"/>
        </w:rPr>
        <w:t xml:space="preserve"> Start with </w:t>
      </w:r>
      <w:r w:rsidR="006B5F37">
        <w:rPr>
          <w:rFonts w:cstheme="minorHAnsi"/>
        </w:rPr>
        <w:t xml:space="preserve">the </w:t>
      </w:r>
      <w:r w:rsidR="006B5F37" w:rsidRPr="006B5F37">
        <w:rPr>
          <w:rFonts w:cstheme="minorHAnsi"/>
          <w:i/>
        </w:rPr>
        <w:t xml:space="preserve">Email </w:t>
      </w:r>
      <w:r w:rsidR="00DA4621" w:rsidRPr="00992570">
        <w:rPr>
          <w:rFonts w:cstheme="minorHAnsi"/>
          <w:i/>
        </w:rPr>
        <w:t>Reference Template</w:t>
      </w:r>
      <w:r w:rsidR="00DA4621" w:rsidRPr="00992570">
        <w:rPr>
          <w:rFonts w:cstheme="minorHAnsi"/>
        </w:rPr>
        <w:t xml:space="preserve"> </w:t>
      </w:r>
      <w:r w:rsidR="006B5F37">
        <w:rPr>
          <w:rFonts w:cstheme="minorHAnsi"/>
        </w:rPr>
        <w:t xml:space="preserve">below </w:t>
      </w:r>
      <w:r w:rsidR="00DA4621" w:rsidRPr="00992570">
        <w:rPr>
          <w:rFonts w:cstheme="minorHAnsi"/>
        </w:rPr>
        <w:t>and modify the list of questions</w:t>
      </w:r>
      <w:r w:rsidR="006B5F37">
        <w:rPr>
          <w:rFonts w:cstheme="minorHAnsi"/>
        </w:rPr>
        <w:t>/criteria</w:t>
      </w:r>
      <w:r w:rsidR="00DA4621" w:rsidRPr="00992570">
        <w:rPr>
          <w:rFonts w:cstheme="minorHAnsi"/>
        </w:rPr>
        <w:t xml:space="preserve"> as </w:t>
      </w:r>
      <w:r w:rsidR="006B5F37">
        <w:rPr>
          <w:rFonts w:cstheme="minorHAnsi"/>
        </w:rPr>
        <w:t>applicable to your commodity</w:t>
      </w:r>
      <w:r w:rsidR="00DA4621" w:rsidRPr="00992570">
        <w:rPr>
          <w:rFonts w:cstheme="minorHAnsi"/>
        </w:rPr>
        <w:t>.</w:t>
      </w:r>
      <w:r w:rsidR="00BE262A">
        <w:rPr>
          <w:rFonts w:cstheme="minorHAnsi"/>
        </w:rPr>
        <w:t xml:space="preserve"> </w:t>
      </w:r>
    </w:p>
    <w:p w14:paraId="216AB54E" w14:textId="28F290C9" w:rsidR="00987D9D" w:rsidRPr="00987D9D" w:rsidRDefault="00987D9D" w:rsidP="00A320F5">
      <w:pPr>
        <w:spacing w:before="120" w:after="120" w:line="276" w:lineRule="auto"/>
        <w:jc w:val="both"/>
        <w:rPr>
          <w:b/>
        </w:rPr>
      </w:pPr>
      <w:r>
        <w:rPr>
          <w:b/>
        </w:rPr>
        <w:t>Email Reference T</w:t>
      </w:r>
      <w:r w:rsidRPr="00987D9D">
        <w:rPr>
          <w:b/>
        </w:rPr>
        <w:t>emplate:</w:t>
      </w:r>
    </w:p>
    <w:p w14:paraId="15BA3932" w14:textId="77777777" w:rsidR="0031011F" w:rsidRDefault="0031011F" w:rsidP="00A320F5">
      <w:pPr>
        <w:spacing w:before="120" w:after="120" w:line="276" w:lineRule="auto"/>
      </w:pPr>
      <w:r>
        <w:t>Goo</w:t>
      </w:r>
      <w:r w:rsidR="00987D9D">
        <w:t>d afternoon:</w:t>
      </w:r>
    </w:p>
    <w:p w14:paraId="2430EE0F" w14:textId="6951766F" w:rsidR="00A320F5" w:rsidRDefault="0031011F" w:rsidP="00A320F5">
      <w:pPr>
        <w:spacing w:before="120" w:after="120" w:line="276" w:lineRule="auto"/>
      </w:pPr>
      <w:r>
        <w:t>I’m the procurement coordinator for</w:t>
      </w:r>
      <w:r w:rsidR="00A30D5D">
        <w:t xml:space="preserve"> the</w:t>
      </w:r>
      <w:r>
        <w:t xml:space="preserve"> Washington </w:t>
      </w:r>
      <w:r w:rsidR="00CB7A02" w:rsidRPr="00CB7A02">
        <w:rPr>
          <w:highlight w:val="yellow"/>
        </w:rPr>
        <w:t>[AGENCY]</w:t>
      </w:r>
      <w:r>
        <w:t xml:space="preserve"> and I’m making a reference check for </w:t>
      </w:r>
      <w:r w:rsidRPr="0031011F">
        <w:rPr>
          <w:highlight w:val="yellow"/>
        </w:rPr>
        <w:t>[insert bidder name]</w:t>
      </w:r>
      <w:r>
        <w:t>.</w:t>
      </w:r>
      <w:r w:rsidR="00716FA2">
        <w:t xml:space="preserve"> </w:t>
      </w:r>
      <w:r>
        <w:t xml:space="preserve"> </w:t>
      </w:r>
      <w:r w:rsidRPr="0031011F">
        <w:rPr>
          <w:highlight w:val="yellow"/>
        </w:rPr>
        <w:t>[insert bidder name]</w:t>
      </w:r>
      <w:r w:rsidR="00716FA2">
        <w:t xml:space="preserve"> </w:t>
      </w:r>
      <w:r>
        <w:t xml:space="preserve">has submitted a bid for a competitive solicitation to procure </w:t>
      </w:r>
      <w:r w:rsidRPr="0031011F">
        <w:rPr>
          <w:highlight w:val="yellow"/>
        </w:rPr>
        <w:t>[insert commodity/scope]</w:t>
      </w:r>
      <w:r>
        <w:t xml:space="preserve"> and has provided your organization as a reference.</w:t>
      </w:r>
    </w:p>
    <w:p w14:paraId="04298673" w14:textId="77777777" w:rsidR="00A320F5" w:rsidRDefault="00987D9D" w:rsidP="00A320F5">
      <w:pPr>
        <w:spacing w:before="120" w:after="120" w:line="276" w:lineRule="auto"/>
      </w:pPr>
      <w:r>
        <w:t xml:space="preserve">Thank you </w:t>
      </w:r>
      <w:r w:rsidR="0031011F">
        <w:t xml:space="preserve">for your time and assistance. Please respond by </w:t>
      </w:r>
      <w:r w:rsidR="0031011F" w:rsidRPr="00DA4621">
        <w:rPr>
          <w:highlight w:val="yellow"/>
        </w:rPr>
        <w:t>__________</w:t>
      </w:r>
      <w:r w:rsidR="0031011F">
        <w:t>.</w:t>
      </w:r>
    </w:p>
    <w:p w14:paraId="4817AAD1" w14:textId="7CA933F4" w:rsidR="0031011F" w:rsidRDefault="00987D9D" w:rsidP="00A320F5">
      <w:pPr>
        <w:spacing w:before="120" w:after="120" w:line="276" w:lineRule="auto"/>
      </w:pPr>
      <w:r>
        <w:rPr>
          <w:b/>
        </w:rPr>
        <w:t>Background and s</w:t>
      </w:r>
      <w:r w:rsidR="0031011F" w:rsidRPr="0031011F">
        <w:rPr>
          <w:b/>
        </w:rPr>
        <w:t>cope</w:t>
      </w:r>
      <w:r w:rsidR="0031011F">
        <w:t>. Please provide</w:t>
      </w:r>
      <w:r w:rsidR="00C61840">
        <w:t xml:space="preserve"> the following</w:t>
      </w:r>
      <w:r w:rsidR="0031011F">
        <w:t xml:space="preserve"> background information about the products and/or services your organization procured from </w:t>
      </w:r>
      <w:r w:rsidR="0031011F" w:rsidRPr="0031011F">
        <w:rPr>
          <w:highlight w:val="yellow"/>
        </w:rPr>
        <w:t>[insert bidder</w:t>
      </w:r>
      <w:r w:rsidR="006673CB">
        <w:rPr>
          <w:highlight w:val="yellow"/>
        </w:rPr>
        <w:t xml:space="preserve"> </w:t>
      </w:r>
      <w:r w:rsidR="0031011F" w:rsidRPr="0031011F">
        <w:rPr>
          <w:highlight w:val="yellow"/>
        </w:rPr>
        <w:t>name]</w:t>
      </w:r>
      <w:r w:rsidR="00DA4621">
        <w:t>.</w:t>
      </w:r>
      <w:r w:rsidR="0031011F">
        <w:t xml:space="preserve"> </w:t>
      </w:r>
    </w:p>
    <w:p w14:paraId="4F00E0E0" w14:textId="77777777" w:rsidR="0031011F" w:rsidRDefault="0031011F" w:rsidP="00A320F5">
      <w:pPr>
        <w:pStyle w:val="ListParagraph"/>
        <w:numPr>
          <w:ilvl w:val="0"/>
          <w:numId w:val="4"/>
        </w:numPr>
        <w:spacing w:before="120" w:after="120" w:line="276" w:lineRule="auto"/>
      </w:pPr>
      <w:r>
        <w:t>When did you work with this company and for how long:</w:t>
      </w:r>
    </w:p>
    <w:p w14:paraId="6FBFE01E" w14:textId="77777777" w:rsidR="0031011F" w:rsidRDefault="0031011F" w:rsidP="00A320F5">
      <w:pPr>
        <w:pStyle w:val="ListParagraph"/>
        <w:numPr>
          <w:ilvl w:val="0"/>
          <w:numId w:val="4"/>
        </w:numPr>
        <w:spacing w:before="120" w:after="120" w:line="276" w:lineRule="auto"/>
      </w:pPr>
      <w:r>
        <w:t>Briefly describe the type of products and/or services:</w:t>
      </w:r>
    </w:p>
    <w:p w14:paraId="2F05CA92" w14:textId="77777777" w:rsidR="0031011F" w:rsidRDefault="0044024A" w:rsidP="00A320F5">
      <w:pPr>
        <w:pStyle w:val="ListParagraph"/>
        <w:numPr>
          <w:ilvl w:val="0"/>
          <w:numId w:val="4"/>
        </w:numPr>
        <w:spacing w:before="120" w:after="120" w:line="276" w:lineRule="auto"/>
      </w:pPr>
      <w:r>
        <w:t>Provided e</w:t>
      </w:r>
      <w:r w:rsidR="0031011F">
        <w:t>stimated value of the products and/or services:</w:t>
      </w:r>
    </w:p>
    <w:p w14:paraId="0C391DA1" w14:textId="77777777" w:rsidR="00716FA2" w:rsidRDefault="00C61840" w:rsidP="00A320F5">
      <w:pPr>
        <w:spacing w:before="120" w:after="120" w:line="276" w:lineRule="auto"/>
      </w:pPr>
      <w:r>
        <w:t xml:space="preserve">Please provide a score and a brief explanation for </w:t>
      </w:r>
      <w:r w:rsidR="0031011F">
        <w:t>each </w:t>
      </w:r>
      <w:proofErr w:type="gramStart"/>
      <w:r w:rsidR="0031011F">
        <w:t>criteria</w:t>
      </w:r>
      <w:proofErr w:type="gramEnd"/>
      <w:r w:rsidR="0031011F">
        <w:t> below using the following </w:t>
      </w:r>
      <w:r w:rsidR="0009021F">
        <w:t>s</w:t>
      </w:r>
      <w:r w:rsidR="0031011F">
        <w:t>coring </w:t>
      </w:r>
      <w:r w:rsidR="0009021F">
        <w:t>g</w:t>
      </w:r>
      <w:r w:rsidR="0031011F">
        <w:t>uide:</w:t>
      </w:r>
    </w:p>
    <w:p w14:paraId="0632741F" w14:textId="77777777" w:rsidR="00716FA2" w:rsidRDefault="00716FA2" w:rsidP="00716FA2">
      <w:pPr>
        <w:spacing w:after="0" w:line="240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48"/>
        <w:gridCol w:w="1443"/>
        <w:gridCol w:w="6804"/>
      </w:tblGrid>
      <w:tr w:rsidR="00AD2181" w:rsidRPr="00ED4232" w14:paraId="355D8A5F" w14:textId="77777777" w:rsidTr="00716FA2">
        <w:tc>
          <w:tcPr>
            <w:tcW w:w="748" w:type="dxa"/>
            <w:vAlign w:val="center"/>
          </w:tcPr>
          <w:p w14:paraId="589D7970" w14:textId="77777777" w:rsidR="00AD2181" w:rsidRPr="00675693" w:rsidRDefault="00716FA2" w:rsidP="00AD2181">
            <w:pPr>
              <w:pStyle w:val="ListParagraph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</w:t>
            </w:r>
            <w:r w:rsidR="00DA4621">
              <w:rPr>
                <w:rFonts w:asciiTheme="minorHAnsi" w:hAnsiTheme="minorHAnsi" w:cstheme="minorHAnsi"/>
                <w:b/>
                <w:sz w:val="20"/>
              </w:rPr>
              <w:t>ating</w:t>
            </w:r>
          </w:p>
        </w:tc>
        <w:tc>
          <w:tcPr>
            <w:tcW w:w="1443" w:type="dxa"/>
            <w:vAlign w:val="center"/>
          </w:tcPr>
          <w:p w14:paraId="2C48B606" w14:textId="77777777" w:rsidR="00AD2181" w:rsidRPr="00675693" w:rsidRDefault="00DA4621" w:rsidP="00AD2181">
            <w:pPr>
              <w:pStyle w:val="ListParagraph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Assessment</w:t>
            </w:r>
          </w:p>
        </w:tc>
        <w:tc>
          <w:tcPr>
            <w:tcW w:w="6804" w:type="dxa"/>
            <w:vAlign w:val="center"/>
          </w:tcPr>
          <w:p w14:paraId="7C7BD313" w14:textId="77777777" w:rsidR="00AD2181" w:rsidRPr="00675693" w:rsidRDefault="00AD2181" w:rsidP="00AD2181">
            <w:pPr>
              <w:pStyle w:val="ListParagraph"/>
              <w:keepNext/>
              <w:keepLines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75693">
              <w:rPr>
                <w:rFonts w:asciiTheme="minorHAnsi" w:hAnsiTheme="minorHAnsi" w:cstheme="minorHAnsi"/>
                <w:b/>
                <w:sz w:val="20"/>
              </w:rPr>
              <w:t>Definition</w:t>
            </w:r>
          </w:p>
        </w:tc>
      </w:tr>
      <w:tr w:rsidR="00AD2181" w14:paraId="7528034A" w14:textId="77777777" w:rsidTr="00716FA2">
        <w:tc>
          <w:tcPr>
            <w:tcW w:w="748" w:type="dxa"/>
            <w:vAlign w:val="center"/>
          </w:tcPr>
          <w:p w14:paraId="60922BC3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100%</w:t>
            </w:r>
          </w:p>
        </w:tc>
        <w:tc>
          <w:tcPr>
            <w:tcW w:w="1443" w:type="dxa"/>
            <w:vAlign w:val="center"/>
          </w:tcPr>
          <w:p w14:paraId="62A5BC18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Excellent</w:t>
            </w:r>
          </w:p>
        </w:tc>
        <w:tc>
          <w:tcPr>
            <w:tcW w:w="6804" w:type="dxa"/>
            <w:vAlign w:val="center"/>
          </w:tcPr>
          <w:p w14:paraId="0B2DBFE9" w14:textId="77777777" w:rsidR="00AD2181" w:rsidRPr="00675693" w:rsidRDefault="00AD2181" w:rsidP="00AD2181">
            <w:pPr>
              <w:pStyle w:val="ListParagraph"/>
              <w:keepNext/>
              <w:keepLines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Company fully met or exceeded the requirements and business needs.</w:t>
            </w:r>
          </w:p>
        </w:tc>
      </w:tr>
      <w:tr w:rsidR="00AD2181" w14:paraId="284F819A" w14:textId="77777777" w:rsidTr="00716FA2">
        <w:tc>
          <w:tcPr>
            <w:tcW w:w="748" w:type="dxa"/>
            <w:vAlign w:val="center"/>
          </w:tcPr>
          <w:p w14:paraId="1B133030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75%</w:t>
            </w:r>
          </w:p>
        </w:tc>
        <w:tc>
          <w:tcPr>
            <w:tcW w:w="1443" w:type="dxa"/>
            <w:vAlign w:val="center"/>
          </w:tcPr>
          <w:p w14:paraId="4A2C501E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Good</w:t>
            </w:r>
          </w:p>
        </w:tc>
        <w:tc>
          <w:tcPr>
            <w:tcW w:w="6804" w:type="dxa"/>
            <w:vAlign w:val="center"/>
          </w:tcPr>
          <w:p w14:paraId="210A6EF5" w14:textId="77777777" w:rsidR="00AD2181" w:rsidRPr="00675693" w:rsidRDefault="00AD2181" w:rsidP="00AD2181">
            <w:pPr>
              <w:pStyle w:val="ListParagraph"/>
              <w:keepNext/>
              <w:keepLines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Company fully met the requirements and the business needs, but there was room for improvement. There was a minor deficiency not in a key area.</w:t>
            </w:r>
          </w:p>
        </w:tc>
      </w:tr>
      <w:tr w:rsidR="00AD2181" w14:paraId="3F876936" w14:textId="77777777" w:rsidTr="00716FA2">
        <w:tc>
          <w:tcPr>
            <w:tcW w:w="748" w:type="dxa"/>
            <w:vAlign w:val="center"/>
          </w:tcPr>
          <w:p w14:paraId="0D2BA732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50%</w:t>
            </w:r>
          </w:p>
        </w:tc>
        <w:tc>
          <w:tcPr>
            <w:tcW w:w="1443" w:type="dxa"/>
            <w:vAlign w:val="center"/>
          </w:tcPr>
          <w:p w14:paraId="5EB9F01F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Acceptable</w:t>
            </w:r>
          </w:p>
        </w:tc>
        <w:tc>
          <w:tcPr>
            <w:tcW w:w="6804" w:type="dxa"/>
            <w:vAlign w:val="center"/>
          </w:tcPr>
          <w:p w14:paraId="1E3DAFA1" w14:textId="77777777" w:rsidR="00AD2181" w:rsidRPr="00675693" w:rsidRDefault="00AD2181" w:rsidP="00AD2181">
            <w:pPr>
              <w:pStyle w:val="ListParagraph"/>
              <w:keepNext/>
              <w:keepLines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Company sufficiently met the requirements and the business needs.</w:t>
            </w:r>
            <w:r w:rsidR="00716F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75693">
              <w:rPr>
                <w:rFonts w:asciiTheme="minorHAnsi" w:hAnsiTheme="minorHAnsi" w:cstheme="minorHAnsi"/>
                <w:sz w:val="20"/>
              </w:rPr>
              <w:t>There were no critical deficiencies, but products and/or services had numerous weaknesses in key areas.</w:t>
            </w:r>
          </w:p>
        </w:tc>
      </w:tr>
      <w:tr w:rsidR="00AD2181" w14:paraId="4185FC6C" w14:textId="77777777" w:rsidTr="00716FA2">
        <w:tc>
          <w:tcPr>
            <w:tcW w:w="748" w:type="dxa"/>
            <w:vAlign w:val="center"/>
          </w:tcPr>
          <w:p w14:paraId="48DC1F86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25%</w:t>
            </w:r>
          </w:p>
        </w:tc>
        <w:tc>
          <w:tcPr>
            <w:tcW w:w="1443" w:type="dxa"/>
            <w:vAlign w:val="center"/>
          </w:tcPr>
          <w:p w14:paraId="3FB22887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Poor</w:t>
            </w:r>
          </w:p>
        </w:tc>
        <w:tc>
          <w:tcPr>
            <w:tcW w:w="6804" w:type="dxa"/>
            <w:vAlign w:val="center"/>
          </w:tcPr>
          <w:p w14:paraId="30C99C82" w14:textId="77777777" w:rsidR="00AD2181" w:rsidRPr="00675693" w:rsidRDefault="00AD2181" w:rsidP="00AD2181">
            <w:pPr>
              <w:pStyle w:val="ListParagraph"/>
              <w:keepNext/>
              <w:keepLines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Company only partially met the requirements and the business needs.</w:t>
            </w:r>
            <w:r w:rsidR="00716FA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75693">
              <w:rPr>
                <w:rFonts w:asciiTheme="minorHAnsi" w:hAnsiTheme="minorHAnsi" w:cstheme="minorHAnsi"/>
                <w:sz w:val="20"/>
              </w:rPr>
              <w:t>There were critical deficiencies in key areas.</w:t>
            </w:r>
          </w:p>
        </w:tc>
      </w:tr>
      <w:tr w:rsidR="00AD2181" w14:paraId="30D4DBB3" w14:textId="77777777" w:rsidTr="00716FA2">
        <w:tc>
          <w:tcPr>
            <w:tcW w:w="748" w:type="dxa"/>
            <w:vAlign w:val="center"/>
          </w:tcPr>
          <w:p w14:paraId="4C3182DE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0%</w:t>
            </w:r>
          </w:p>
        </w:tc>
        <w:tc>
          <w:tcPr>
            <w:tcW w:w="1443" w:type="dxa"/>
            <w:vAlign w:val="center"/>
          </w:tcPr>
          <w:p w14:paraId="22764B01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Unacceptable</w:t>
            </w:r>
          </w:p>
        </w:tc>
        <w:tc>
          <w:tcPr>
            <w:tcW w:w="6804" w:type="dxa"/>
            <w:vAlign w:val="center"/>
          </w:tcPr>
          <w:p w14:paraId="2F281C5D" w14:textId="77777777" w:rsidR="00AD2181" w:rsidRPr="00675693" w:rsidRDefault="00AD2181" w:rsidP="00E3550B">
            <w:pPr>
              <w:pStyle w:val="ListParagraph"/>
              <w:keepNext/>
              <w:keepLines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  <w:r w:rsidRPr="00675693">
              <w:rPr>
                <w:rFonts w:asciiTheme="minorHAnsi" w:hAnsiTheme="minorHAnsi" w:cstheme="minorHAnsi"/>
                <w:sz w:val="20"/>
              </w:rPr>
              <w:t>Company did not meet the requirements and business needs.</w:t>
            </w:r>
          </w:p>
        </w:tc>
      </w:tr>
    </w:tbl>
    <w:p w14:paraId="70FD398A" w14:textId="77777777" w:rsidR="00AD2181" w:rsidRDefault="00AD2181" w:rsidP="00C61840"/>
    <w:p w14:paraId="3D956954" w14:textId="77777777" w:rsidR="00C61840" w:rsidRDefault="00C61840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Level of communication and customer service (i.e.</w:t>
      </w:r>
      <w:r w:rsidR="00987D9D">
        <w:t>,</w:t>
      </w:r>
      <w:r>
        <w:t xml:space="preserve"> responsiveness and issue resolution).</w:t>
      </w:r>
    </w:p>
    <w:p w14:paraId="27F6A1A5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3BA40086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1DB4D665" w14:textId="77777777" w:rsidR="00C61840" w:rsidRDefault="00C61840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Invoicing accuracy and billing process.</w:t>
      </w:r>
    </w:p>
    <w:p w14:paraId="3D919FA2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lastRenderedPageBreak/>
        <w:t>Rating</w:t>
      </w:r>
      <w:r w:rsidR="00C61840">
        <w:t>:</w:t>
      </w:r>
    </w:p>
    <w:p w14:paraId="16A5D382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72AFEAE7" w14:textId="77777777" w:rsidR="00355A6B" w:rsidRDefault="00355A6B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Adherence of products/services to the company’s assured specifications/qualifications:</w:t>
      </w:r>
    </w:p>
    <w:p w14:paraId="61D3A776" w14:textId="77777777" w:rsidR="00355A6B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355A6B">
        <w:t>:</w:t>
      </w:r>
    </w:p>
    <w:p w14:paraId="0FCC4A56" w14:textId="77777777" w:rsidR="00355A6B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355A6B">
        <w:t>xplanation:</w:t>
      </w:r>
    </w:p>
    <w:p w14:paraId="2B4C915F" w14:textId="77777777" w:rsidR="00C61840" w:rsidRDefault="00716FA2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Delivery lead t</w:t>
      </w:r>
      <w:r w:rsidR="00C61840">
        <w:t>imes:</w:t>
      </w:r>
    </w:p>
    <w:p w14:paraId="3371B1F8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2BC5435F" w14:textId="77777777" w:rsidR="00C61840" w:rsidRDefault="00C61840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 xml:space="preserve">Brief </w:t>
      </w:r>
      <w:r w:rsidR="00716FA2">
        <w:t>e</w:t>
      </w:r>
      <w:r>
        <w:t>xplanation:</w:t>
      </w:r>
    </w:p>
    <w:p w14:paraId="49B669E7" w14:textId="77777777" w:rsidR="0031011F" w:rsidRDefault="00C61840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Quality of implementation planning.</w:t>
      </w:r>
      <w:r w:rsidR="00716FA2">
        <w:t xml:space="preserve"> </w:t>
      </w:r>
      <w:r w:rsidR="0031011F">
        <w:t xml:space="preserve"> </w:t>
      </w:r>
    </w:p>
    <w:p w14:paraId="7609AD50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6C4AD391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0DA3451C" w14:textId="77777777" w:rsidR="00862DEE" w:rsidRDefault="0031011F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 xml:space="preserve">Adherence to project </w:t>
      </w:r>
      <w:r w:rsidR="00C61840">
        <w:t>schedule</w:t>
      </w:r>
      <w:r>
        <w:t xml:space="preserve"> and budget</w:t>
      </w:r>
      <w:r w:rsidR="00C61840">
        <w:t>:</w:t>
      </w:r>
      <w:r>
        <w:t xml:space="preserve"> </w:t>
      </w:r>
    </w:p>
    <w:p w14:paraId="4B9EF825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2CA28D64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73170905" w14:textId="77777777" w:rsidR="0031011F" w:rsidRDefault="00716FA2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System p</w:t>
      </w:r>
      <w:r w:rsidR="0031011F">
        <w:t xml:space="preserve">erformance </w:t>
      </w:r>
      <w:r w:rsidR="00C61840">
        <w:t>(i.e.</w:t>
      </w:r>
      <w:r>
        <w:t>,</w:t>
      </w:r>
      <w:r w:rsidR="00C61840">
        <w:t xml:space="preserve"> </w:t>
      </w:r>
      <w:r w:rsidR="0031011F">
        <w:t xml:space="preserve">performance </w:t>
      </w:r>
      <w:r w:rsidR="00C61840">
        <w:t>issues, uptime)</w:t>
      </w:r>
      <w:r w:rsidR="0031011F">
        <w:t>.</w:t>
      </w:r>
    </w:p>
    <w:p w14:paraId="55C200E6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0EA9499B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0F796ED1" w14:textId="77777777" w:rsidR="0031011F" w:rsidRDefault="00716FA2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Overall s</w:t>
      </w:r>
      <w:r w:rsidR="0031011F">
        <w:t xml:space="preserve">atisfaction </w:t>
      </w:r>
    </w:p>
    <w:p w14:paraId="409D018C" w14:textId="77777777" w:rsidR="00C61840" w:rsidRDefault="00DA4621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Rating</w:t>
      </w:r>
      <w:r w:rsidR="00C61840">
        <w:t>:</w:t>
      </w:r>
    </w:p>
    <w:p w14:paraId="6251257C" w14:textId="77777777" w:rsidR="00C61840" w:rsidRDefault="00716FA2" w:rsidP="00716FA2">
      <w:pPr>
        <w:pStyle w:val="ListParagraph"/>
        <w:numPr>
          <w:ilvl w:val="1"/>
          <w:numId w:val="5"/>
        </w:numPr>
        <w:spacing w:before="120" w:after="120" w:line="276" w:lineRule="auto"/>
      </w:pPr>
      <w:r>
        <w:t>Brief e</w:t>
      </w:r>
      <w:r w:rsidR="00C61840">
        <w:t>xplanation:</w:t>
      </w:r>
    </w:p>
    <w:p w14:paraId="5E17E6C7" w14:textId="77777777" w:rsidR="0044024A" w:rsidRDefault="0044024A" w:rsidP="00716FA2">
      <w:pPr>
        <w:pStyle w:val="ListParagraph"/>
        <w:numPr>
          <w:ilvl w:val="0"/>
          <w:numId w:val="5"/>
        </w:numPr>
        <w:spacing w:before="120" w:after="120" w:line="276" w:lineRule="auto"/>
      </w:pPr>
      <w:r>
        <w:t>Additional Information you would like to bring to the attention of the Department of Enterprise Services about your business relationship with the bidder</w:t>
      </w:r>
      <w:r w:rsidR="00716FA2">
        <w:t>:</w:t>
      </w:r>
    </w:p>
    <w:sectPr w:rsidR="0044024A" w:rsidSect="00716FA2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31A7" w14:textId="77777777" w:rsidR="00CB4F7F" w:rsidRDefault="00CB4F7F" w:rsidP="00992570">
      <w:pPr>
        <w:spacing w:after="0" w:line="240" w:lineRule="auto"/>
      </w:pPr>
      <w:r>
        <w:separator/>
      </w:r>
    </w:p>
  </w:endnote>
  <w:endnote w:type="continuationSeparator" w:id="0">
    <w:p w14:paraId="51744E5C" w14:textId="77777777" w:rsidR="00CB4F7F" w:rsidRDefault="00CB4F7F" w:rsidP="0099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BCF4" w14:textId="77777777" w:rsidR="006B5F37" w:rsidRPr="00D01DF6" w:rsidRDefault="006B5F37" w:rsidP="006B5F37">
    <w:pPr>
      <w:pStyle w:val="Header"/>
    </w:pPr>
  </w:p>
  <w:p w14:paraId="5443AF96" w14:textId="77777777" w:rsidR="006B5F37" w:rsidRDefault="006B5F37" w:rsidP="006B5F37"/>
  <w:p w14:paraId="43B3EA41" w14:textId="77777777" w:rsidR="006B5F37" w:rsidRDefault="006B5F37" w:rsidP="006B5F37">
    <w:pPr>
      <w:pStyle w:val="Footer"/>
    </w:pPr>
  </w:p>
  <w:p w14:paraId="682E9481" w14:textId="77777777" w:rsidR="006B5F37" w:rsidRDefault="006B5F37" w:rsidP="006B5F37"/>
  <w:sdt>
    <w:sdtPr>
      <w:id w:val="15375472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E041159" w14:textId="77777777" w:rsidR="006B5F37" w:rsidRDefault="006B5F37" w:rsidP="006B5F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A8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187CBF">
          <w:rPr>
            <w:spacing w:val="60"/>
          </w:rPr>
          <w:t>Page</w:t>
        </w:r>
      </w:p>
    </w:sdtContent>
  </w:sdt>
  <w:p w14:paraId="5D1A602B" w14:textId="4D2F0124" w:rsidR="006B5F37" w:rsidRDefault="006B5F37">
    <w:pPr>
      <w:pStyle w:val="Footer"/>
    </w:pPr>
    <w:r>
      <w:t xml:space="preserve">Rev </w:t>
    </w:r>
    <w:r w:rsidR="00635962">
      <w:t>4/11/2023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F7EF" w14:textId="77777777" w:rsidR="00CB4F7F" w:rsidRDefault="00CB4F7F" w:rsidP="00992570">
      <w:pPr>
        <w:spacing w:after="0" w:line="240" w:lineRule="auto"/>
      </w:pPr>
      <w:r>
        <w:separator/>
      </w:r>
    </w:p>
  </w:footnote>
  <w:footnote w:type="continuationSeparator" w:id="0">
    <w:p w14:paraId="084E8EB5" w14:textId="77777777" w:rsidR="00CB4F7F" w:rsidRDefault="00CB4F7F" w:rsidP="0099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FB0B" w14:textId="77777777" w:rsidR="00992570" w:rsidRDefault="00992570">
    <w:pPr>
      <w:pStyle w:val="Header"/>
    </w:pPr>
  </w:p>
  <w:p w14:paraId="2F13C5B1" w14:textId="77777777" w:rsidR="00987D9D" w:rsidRDefault="00987D9D">
    <w:pPr>
      <w:pStyle w:val="Header"/>
    </w:pPr>
  </w:p>
  <w:p w14:paraId="2493D1F9" w14:textId="77777777" w:rsidR="00987D9D" w:rsidRDefault="00987D9D">
    <w:pPr>
      <w:pStyle w:val="Header"/>
    </w:pPr>
  </w:p>
  <w:p w14:paraId="55EAF98C" w14:textId="77777777" w:rsidR="00987D9D" w:rsidRDefault="00987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BC0D" w14:textId="62521C4F" w:rsidR="00987D9D" w:rsidRDefault="00CB7A02">
    <w:pPr>
      <w:pStyle w:val="Header"/>
    </w:pPr>
    <w:r w:rsidRPr="00CB7A02">
      <w:rPr>
        <w:noProof/>
        <w:highlight w:val="yellow"/>
      </w:rPr>
      <w:t>[AGENCY LOGO]</w:t>
    </w:r>
  </w:p>
  <w:p w14:paraId="1FABF593" w14:textId="77777777" w:rsidR="00987D9D" w:rsidRDefault="00987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01FC"/>
    <w:multiLevelType w:val="hybridMultilevel"/>
    <w:tmpl w:val="8AB0FD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721F6"/>
    <w:multiLevelType w:val="hybridMultilevel"/>
    <w:tmpl w:val="4E521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71558B"/>
    <w:multiLevelType w:val="hybridMultilevel"/>
    <w:tmpl w:val="EBEA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B1C83"/>
    <w:multiLevelType w:val="hybridMultilevel"/>
    <w:tmpl w:val="7B7A6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E63A0"/>
    <w:multiLevelType w:val="hybridMultilevel"/>
    <w:tmpl w:val="BD8C3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205E"/>
    <w:multiLevelType w:val="hybridMultilevel"/>
    <w:tmpl w:val="5226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5393">
    <w:abstractNumId w:val="3"/>
  </w:num>
  <w:num w:numId="2" w16cid:durableId="1720737954">
    <w:abstractNumId w:val="1"/>
  </w:num>
  <w:num w:numId="3" w16cid:durableId="939948509">
    <w:abstractNumId w:val="5"/>
  </w:num>
  <w:num w:numId="4" w16cid:durableId="38210784">
    <w:abstractNumId w:val="2"/>
  </w:num>
  <w:num w:numId="5" w16cid:durableId="744231377">
    <w:abstractNumId w:val="4"/>
  </w:num>
  <w:num w:numId="6" w16cid:durableId="3675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1F"/>
    <w:rsid w:val="000166D9"/>
    <w:rsid w:val="000521EA"/>
    <w:rsid w:val="0009021F"/>
    <w:rsid w:val="00106ED4"/>
    <w:rsid w:val="00187CBF"/>
    <w:rsid w:val="002056BB"/>
    <w:rsid w:val="002A2153"/>
    <w:rsid w:val="0031011F"/>
    <w:rsid w:val="00355A6B"/>
    <w:rsid w:val="0044024A"/>
    <w:rsid w:val="00485EC4"/>
    <w:rsid w:val="00635962"/>
    <w:rsid w:val="006673CB"/>
    <w:rsid w:val="00675693"/>
    <w:rsid w:val="006B5F37"/>
    <w:rsid w:val="00715177"/>
    <w:rsid w:val="00716FA2"/>
    <w:rsid w:val="007770EB"/>
    <w:rsid w:val="007A4A84"/>
    <w:rsid w:val="00851911"/>
    <w:rsid w:val="00862DEE"/>
    <w:rsid w:val="00987D9D"/>
    <w:rsid w:val="00992570"/>
    <w:rsid w:val="009C45CD"/>
    <w:rsid w:val="00A30D5D"/>
    <w:rsid w:val="00A320F5"/>
    <w:rsid w:val="00AD2181"/>
    <w:rsid w:val="00BE262A"/>
    <w:rsid w:val="00C61840"/>
    <w:rsid w:val="00CB4F7F"/>
    <w:rsid w:val="00CB7A02"/>
    <w:rsid w:val="00DA4621"/>
    <w:rsid w:val="00DF1F98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EF479"/>
  <w15:chartTrackingRefBased/>
  <w15:docId w15:val="{C2DB654E-8244-4804-AEA1-E94808AB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715177"/>
    <w:pPr>
      <w:pBdr>
        <w:between w:val="single" w:sz="4" w:space="1" w:color="auto"/>
      </w:pBdr>
      <w:tabs>
        <w:tab w:val="center" w:pos="4680"/>
        <w:tab w:val="right" w:pos="9360"/>
      </w:tabs>
      <w:spacing w:after="0" w:line="360" w:lineRule="exact"/>
      <w:outlineLvl w:val="0"/>
    </w:pPr>
    <w:rPr>
      <w:rFonts w:ascii="Arial" w:eastAsia="Times New Roman" w:hAnsi="Arial" w:cs="Arial"/>
      <w:b/>
      <w:color w:val="000000"/>
      <w:kern w:val="32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11F"/>
    <w:pPr>
      <w:ind w:left="720"/>
      <w:contextualSpacing/>
    </w:pPr>
  </w:style>
  <w:style w:type="table" w:styleId="TableGrid">
    <w:name w:val="Table Grid"/>
    <w:basedOn w:val="TableNormal"/>
    <w:uiPriority w:val="59"/>
    <w:rsid w:val="00AD2181"/>
    <w:pPr>
      <w:spacing w:after="0" w:line="240" w:lineRule="auto"/>
    </w:pPr>
    <w:rPr>
      <w:rFonts w:asciiTheme="majorHAnsi" w:eastAsiaTheme="majorEastAsia" w:hAnsiTheme="majorHAnsi" w:cstheme="maj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715177"/>
    <w:rPr>
      <w:rFonts w:ascii="Arial" w:eastAsia="Times New Roman" w:hAnsi="Arial" w:cs="Arial"/>
      <w:b/>
      <w:color w:val="000000"/>
      <w:kern w:val="32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9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70"/>
  </w:style>
  <w:style w:type="paragraph" w:styleId="Footer">
    <w:name w:val="footer"/>
    <w:basedOn w:val="Normal"/>
    <w:link w:val="FooterChar"/>
    <w:uiPriority w:val="99"/>
    <w:unhideWhenUsed/>
    <w:rsid w:val="00992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70"/>
  </w:style>
  <w:style w:type="paragraph" w:styleId="Revision">
    <w:name w:val="Revision"/>
    <w:hidden/>
    <w:uiPriority w:val="99"/>
    <w:semiHidden/>
    <w:rsid w:val="00777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 xsi:nil="true"/>
    <_ip_UnifiedCompliancePolicyUIAction xmlns="http://schemas.microsoft.com/sharepoint/v3" xsi:nil="true"/>
    <_ip_UnifiedCompliancePolicyProperties xmlns="http://schemas.microsoft.com/sharepoint/v3" xsi:nil="true"/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CD41B-CE2F-48FB-A695-3CD80279F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7329F-B893-49D5-B66A-48280E3358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  <ds:schemaRef ds:uri="fdb9e8f5-e773-48b6-ac01-e4d5d934d6b8"/>
  </ds:schemaRefs>
</ds:datastoreItem>
</file>

<file path=customXml/itemProps3.xml><?xml version="1.0" encoding="utf-8"?>
<ds:datastoreItem xmlns:ds="http://schemas.openxmlformats.org/officeDocument/2006/customXml" ds:itemID="{70EB3DBE-E5A5-4D8B-B891-29AD51166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McGrew, Elena (DES)</dc:creator>
  <cp:keywords/>
  <dc:description/>
  <cp:lastModifiedBy>Cipolla, Brandon (DES)</cp:lastModifiedBy>
  <cp:revision>6</cp:revision>
  <dcterms:created xsi:type="dcterms:W3CDTF">2023-04-11T16:18:00Z</dcterms:created>
  <dcterms:modified xsi:type="dcterms:W3CDTF">2024-07-10T18:51:00Z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wic_System_Copyright">
    <vt:lpwstr/>
  </property>
  <property fmtid="{D5CDD505-2E9C-101B-9397-08002B2CF9AE}" pid="4" name="vti_imgdate">
    <vt:lpwstr/>
  </property>
</Properties>
</file>